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8E" w:rsidRPr="00000898" w:rsidRDefault="000E1F71" w:rsidP="00026A8E">
      <w:pPr>
        <w:bidi/>
        <w:spacing w:after="200"/>
        <w:jc w:val="center"/>
        <w:rPr>
          <w:rStyle w:val="Heading4Char"/>
          <w:rFonts w:ascii="Calibri" w:hAnsi="Calibri" w:cs="Simplified Arabic"/>
          <w:i w:val="0"/>
          <w:iCs w:val="0"/>
          <w:color w:val="auto"/>
          <w:sz w:val="32"/>
          <w:u w:val="single"/>
          <w:rtl/>
        </w:rPr>
      </w:pPr>
      <w:r>
        <w:rPr>
          <w:rStyle w:val="Heading4Char"/>
          <w:rFonts w:ascii="Calibri" w:hAnsi="Calibri" w:cs="Simplified Arabic" w:hint="cs"/>
          <w:i w:val="0"/>
          <w:iCs w:val="0"/>
          <w:color w:val="auto"/>
          <w:sz w:val="32"/>
          <w:szCs w:val="32"/>
          <w:u w:val="single"/>
          <w:rtl/>
        </w:rPr>
        <w:t>ملخص محاضرات</w:t>
      </w:r>
      <w:r w:rsidR="00026A8E" w:rsidRPr="00000898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u w:val="single"/>
        </w:rPr>
        <w:t xml:space="preserve"> </w:t>
      </w:r>
      <w:r w:rsidR="00026A8E" w:rsidRPr="00000898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u w:val="single"/>
          <w:rtl/>
        </w:rPr>
        <w:t>لمقياس</w:t>
      </w:r>
      <w:r w:rsidR="00026A8E" w:rsidRPr="00000898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u w:val="single"/>
          <w:rtl/>
        </w:rPr>
        <w:t xml:space="preserve"> </w:t>
      </w:r>
      <w:r w:rsidRPr="00000898">
        <w:rPr>
          <w:rStyle w:val="Heading4Char"/>
          <w:rFonts w:ascii="Calibri" w:hAnsi="Calibri" w:cs="Simplified Arabic" w:hint="cs"/>
          <w:i w:val="0"/>
          <w:iCs w:val="0"/>
          <w:color w:val="auto"/>
          <w:sz w:val="32"/>
          <w:szCs w:val="32"/>
          <w:u w:val="single"/>
          <w:rtl/>
        </w:rPr>
        <w:t>ابستومولوجي</w:t>
      </w:r>
      <w:r w:rsidRPr="00000898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u w:val="single"/>
          <w:rtl/>
        </w:rPr>
        <w:t>ا</w:t>
      </w:r>
      <w:r w:rsidR="00026A8E" w:rsidRPr="00000898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u w:val="single"/>
          <w:rtl/>
        </w:rPr>
        <w:t xml:space="preserve"> </w:t>
      </w:r>
      <w:r w:rsidR="00026A8E" w:rsidRPr="00000898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u w:val="single"/>
          <w:rtl/>
        </w:rPr>
        <w:t>العلوم</w:t>
      </w:r>
      <w:r w:rsidR="00026A8E" w:rsidRPr="00000898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u w:val="single"/>
          <w:rtl/>
        </w:rPr>
        <w:t xml:space="preserve"> </w:t>
      </w:r>
      <w:r w:rsidR="00026A8E" w:rsidRPr="00000898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u w:val="single"/>
          <w:rtl/>
        </w:rPr>
        <w:t>السياسية</w:t>
      </w:r>
    </w:p>
    <w:p w:rsidR="00026A8E" w:rsidRPr="009E2112" w:rsidRDefault="00026A8E" w:rsidP="00026A8E">
      <w:pPr>
        <w:bidi/>
        <w:jc w:val="both"/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</w:pPr>
      <w:r w:rsidRPr="00AA372F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28"/>
          <w:szCs w:val="28"/>
          <w:rtl/>
        </w:rPr>
        <w:t xml:space="preserve">   </w:t>
      </w:r>
      <w:r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28"/>
          <w:szCs w:val="28"/>
          <w:rtl/>
        </w:rPr>
        <w:t>إذا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تتبعنا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تاريخ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تطور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نقول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  <w:lang w:bidi="ar-DZ"/>
        </w:rPr>
        <w:t>أن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جل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مراحل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تطور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كانت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محل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خلاف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بين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منهجين،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منهج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التحليل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المباشر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الذي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="000E1F71"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أكد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عليه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19253A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rtl/>
        </w:rPr>
        <w:t>توماس</w:t>
      </w:r>
      <w:r w:rsidRPr="0019253A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rtl/>
        </w:rPr>
        <w:t xml:space="preserve"> </w:t>
      </w:r>
      <w:r w:rsidR="0019253A" w:rsidRPr="0019253A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rtl/>
        </w:rPr>
        <w:t>كون</w:t>
      </w:r>
      <w:r w:rsidR="0019253A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كتابه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19253A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rtl/>
        </w:rPr>
        <w:t>"</w:t>
      </w:r>
      <w:r w:rsidRPr="0019253A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rtl/>
        </w:rPr>
        <w:t>بنية</w:t>
      </w:r>
      <w:r w:rsidRPr="0019253A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rtl/>
        </w:rPr>
        <w:t xml:space="preserve"> </w:t>
      </w:r>
      <w:r w:rsidRPr="0019253A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rtl/>
        </w:rPr>
        <w:t>الثورات</w:t>
      </w:r>
      <w:r w:rsidRPr="0019253A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rtl/>
        </w:rPr>
        <w:t xml:space="preserve"> </w:t>
      </w:r>
      <w:r w:rsidRPr="0019253A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rtl/>
        </w:rPr>
        <w:t>العلمية</w:t>
      </w:r>
      <w:r w:rsidRPr="0019253A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rtl/>
        </w:rPr>
        <w:t>"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دراسة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العلوم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دون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الرجوع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="000E1F71"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إلى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ماضيها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مراحل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تطورها،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يقتصر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تحليلها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مناقشتها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 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نقدها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كما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كانت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عصره،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منهج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التحليل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التكوينية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الذي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يؤكد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دراسة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العلوم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حتى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تكون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دقيقة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شاملة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لابد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الرجوع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ماضي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العلم،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ومقارنة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بين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="000E1F71"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الأسس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المفاهيم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القديمة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الجديدة،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عليه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فإن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الطابع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الفلسفي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قد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طغى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بشكل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كبير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دراسة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العصور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القديمة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الوسطى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  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الحديثة،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حيث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كان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ينظر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للسياسة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طوال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تلك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الفترة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="000E1F71"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أنها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حقل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معياري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أخلاقي،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بالتالي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كانت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كثير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الأوقات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فرعاً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للفلسفة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الأخلاقية،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حيث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أنجبت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معظم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اهتمامات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المفكرين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السياسيين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ينبغي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أن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يكون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بدل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كائن،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كان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هذا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إلى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غاية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حدوث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القطيعة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الإبسومولوجية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ظهور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مستقل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العلوم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الإنسانية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الاجتماعية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الأخرى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حاول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بعدها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الكثير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علماء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تغيير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طبيعة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صياغة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أجندة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جديدة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أنقاض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المنجزات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السابقة،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عليه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شهد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حقل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العلوم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عدة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حركات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اتجاهات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فكرية،ساهمت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إثراء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تطوير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هذا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الحقل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المعرفي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>.</w:t>
      </w:r>
    </w:p>
    <w:p w:rsidR="00026A8E" w:rsidRPr="009E2112" w:rsidRDefault="00026A8E" w:rsidP="00026A8E">
      <w:pPr>
        <w:bidi/>
        <w:jc w:val="both"/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</w:pPr>
      <w:r w:rsidRPr="009E2112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u w:val="single"/>
          <w:rtl/>
        </w:rPr>
        <w:t>المدرسة</w:t>
      </w:r>
      <w:r w:rsidRPr="009E2112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u w:val="single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u w:val="single"/>
          <w:rtl/>
        </w:rPr>
        <w:t>الفكرية</w:t>
      </w:r>
      <w:r w:rsidRPr="009E2112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u w:val="single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u w:val="single"/>
          <w:rtl/>
        </w:rPr>
        <w:t>القانونية</w:t>
      </w:r>
      <w:r w:rsidRPr="009E2112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u w:val="single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u w:val="single"/>
          <w:rtl/>
        </w:rPr>
        <w:t>المؤسساتية</w:t>
      </w:r>
      <w:r w:rsidRPr="009E2112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u w:val="single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u w:val="single"/>
          <w:rtl/>
        </w:rPr>
        <w:t>التاريخية</w:t>
      </w:r>
      <w:r w:rsidRPr="009E2112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u w:val="single"/>
          <w:rtl/>
        </w:rPr>
        <w:t>:</w:t>
      </w:r>
      <w:r>
        <w:rPr>
          <w:rStyle w:val="Heading4Char"/>
          <w:rFonts w:ascii="Calibri" w:hAnsi="Calibri" w:cs="Simplified Arabic" w:hint="cs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ظهرت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خلال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تركيز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البحوث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الدراسات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حقل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العلوم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دراسة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الدول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خلال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قوانينها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مؤسساتها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أطرها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الدستورية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بن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اءاتها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الرسمية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الاهتمام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بتطورها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المؤسساتي،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فهم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التجارب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التاريخية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لكل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دولة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.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دراسة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تطوره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خلال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هذه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المرحلة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يمكن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فصله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تطور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النظام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الأمريكي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الذي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هيمن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عليه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الطابع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الدولاتي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نهاية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القرن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التاسع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عشر،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قد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ساهم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اكتساب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الدولة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وزن،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العديد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الأكاديميي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الذين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تحولوا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رموز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الناشئ،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هكذا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بدأ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يتمحور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الخطاب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العلمي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لهذا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الحقل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المعرفي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الدولة،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حيث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كانت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المهمة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الرئيسية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إرساء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دولة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قومية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موحدة،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قد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صاحب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ذلك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دراسات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امبريقية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عدة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دأبت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تحليل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المؤسسات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الأمريكية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>.</w:t>
      </w:r>
    </w:p>
    <w:p w:rsidR="00026A8E" w:rsidRPr="009E2112" w:rsidRDefault="00026A8E" w:rsidP="00026A8E">
      <w:pPr>
        <w:bidi/>
        <w:jc w:val="both"/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</w:pP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  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مهمة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طيلة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هذه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الفترة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كانت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السعي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أجل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إقامة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دولة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قومية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موحدة،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ليس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تقديم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إطار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تحليلي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لدراسة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الظاهرة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تجسيد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أجندة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سياسية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أيضاً،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lastRenderedPageBreak/>
        <w:t>الميزة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اتسمت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الحركات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العلمية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فكان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الهدف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هذا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الاتجاه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الفكري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الذي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أسس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ليس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تغيير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واقع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الحال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هذا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الحقل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المعرفي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بقدر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كان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إرساء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دعائمه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المقام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الأول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>.</w:t>
      </w:r>
    </w:p>
    <w:p w:rsidR="00026A8E" w:rsidRPr="009E2112" w:rsidRDefault="00026A8E" w:rsidP="00026A8E">
      <w:pPr>
        <w:bidi/>
        <w:jc w:val="both"/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</w:pPr>
      <w:r w:rsidRPr="00000898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u w:val="single"/>
          <w:rtl/>
        </w:rPr>
        <w:t>المدرسة</w:t>
      </w:r>
      <w:r w:rsidRPr="00000898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u w:val="single"/>
          <w:rtl/>
        </w:rPr>
        <w:t xml:space="preserve"> </w:t>
      </w:r>
      <w:r w:rsidRPr="00000898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u w:val="single"/>
          <w:rtl/>
        </w:rPr>
        <w:t>التعددية</w:t>
      </w:r>
      <w:r w:rsidRPr="00000898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u w:val="single"/>
          <w:rtl/>
        </w:rPr>
        <w:t>: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كانت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بداية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لظهور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النزعة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التعددية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خلال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ظهور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محللين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سياسيون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هواة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(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غير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منضبطين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منهجيا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غير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مؤطرين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أكاديميا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>)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خلال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إنشاء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>: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الجمعية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الأمريكية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للعلوم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الاجتماعية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عام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</w:rPr>
        <w:t xml:space="preserve">1865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الجمعية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الأمريكية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للعلوم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عام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</w:rPr>
        <w:t xml:space="preserve">1903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الجمعية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السوسولوجية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الأمريكية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عام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</w:rPr>
        <w:t>1905</w:t>
      </w:r>
      <w:r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اتسمت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هذه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الجمعيات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بنزعتها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</w:t>
      </w:r>
      <w:r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لإ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صلاحية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ودراسة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جادة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للسياسة</w:t>
      </w:r>
      <w:r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الأمريكية،</w:t>
      </w:r>
      <w:r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عبر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طرح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تساؤلات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عميقة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بشأن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الواقع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</w:t>
      </w:r>
      <w:r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مريكي،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فكانت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الانطلاقة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بالنسبة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إليهم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الولايات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المتحدة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الأمريكية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نظامها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نظام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تعددي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(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مجتمع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+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نظام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سياسي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)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فكانت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الدعوة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تقوية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الديمقراطية،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كما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شهدت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هذه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الفترة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فقدان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الدولة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التدريجي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التحكم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أجهزتها</w:t>
      </w:r>
      <w:r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خلال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ظهور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حزاب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قوية</w:t>
      </w:r>
      <w:r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متطورة،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ظهور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جماعات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مصالح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جماعات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عابرة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للدول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القوميات،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ظهور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منظمات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دولية،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بالتالي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كانت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هذه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المدرسة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تعارض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الهندسة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الاجتماعية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كانت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موجودة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القائمة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تنظيم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المجتمع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القمة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باتجاه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القاعدة،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تغييرها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بأخرى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قائمة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تنظيم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المجتمع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جماعات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القاعدة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باتجاه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القمة،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إلاّ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أنّ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هذه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المدرسة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تستطع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إرساء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تقليد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بحثي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</w:t>
      </w:r>
      <w:r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ؤ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طر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أعمال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أبحاث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علماء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بسبب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مقاومة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المدرسة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الفكرية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القانونية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كانت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تنبذ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فكرة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وجود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فاعلين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آخرين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بخلاف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الدولة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>.</w:t>
      </w:r>
    </w:p>
    <w:p w:rsidR="00026A8E" w:rsidRPr="009E2112" w:rsidRDefault="00026A8E" w:rsidP="00026A8E">
      <w:pPr>
        <w:bidi/>
        <w:jc w:val="both"/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</w:pPr>
      <w:r w:rsidRPr="00000898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u w:val="single"/>
          <w:rtl/>
        </w:rPr>
        <w:t>المدرسة</w:t>
      </w:r>
      <w:r w:rsidRPr="00000898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u w:val="single"/>
          <w:rtl/>
        </w:rPr>
        <w:t xml:space="preserve"> </w:t>
      </w:r>
      <w:r w:rsidRPr="00000898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u w:val="single"/>
          <w:rtl/>
        </w:rPr>
        <w:t>السلوكية</w:t>
      </w:r>
      <w:r w:rsidRPr="00000898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u w:val="single"/>
          <w:rtl/>
        </w:rPr>
        <w:t>:</w:t>
      </w:r>
      <w:r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جاءت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كحركة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احتجاجية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نقدية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قبل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علماء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ضد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خفاق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النموذج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التقليدي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القانوني،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كانت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اهتماماته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دراسة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الجوانب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الشكلية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القانونية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للحكومات،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ويعود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سبب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ازدهار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النموذج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المعرفي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السلوكي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إلى</w:t>
      </w:r>
      <w:r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>:1/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توفر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وسائل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جديدة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وإمكانيات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منهجية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أمكن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استخدامها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البحث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تلك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الوسائل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الجديدة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استطلاعات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الرأي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العام،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الدراسات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المسحية،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تطور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المناهج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الكمية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(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الإحصائي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الرياضي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).  </w:t>
      </w:r>
      <w:r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2/ 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الأثر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الكبير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للتراث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الوضعي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الذي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يؤكد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ضرورة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فصل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القيم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(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الفلسفة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الوضعية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تؤمن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بالمعرفة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الحسية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) . </w:t>
      </w:r>
    </w:p>
    <w:p w:rsidR="00026A8E" w:rsidRPr="009E2112" w:rsidRDefault="00026A8E" w:rsidP="00026A8E">
      <w:pPr>
        <w:bidi/>
        <w:jc w:val="both"/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</w:pPr>
      <w:r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3/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توفر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مصادر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تمويل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ضخمة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قبل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مؤسسات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مراكز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بحث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مثل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: </w:t>
      </w:r>
      <w:proofErr w:type="spellStart"/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كارنيجي</w:t>
      </w:r>
      <w:proofErr w:type="spellEnd"/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proofErr w:type="spellStart"/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روكفيلر</w:t>
      </w:r>
      <w:proofErr w:type="spellEnd"/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فورد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>...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الخ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.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قصد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تشجيع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جراء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دراسات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تجريبية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العلوم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الاجتماعية،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بهدف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حداث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تغيير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lastRenderedPageBreak/>
        <w:t>اجتماعي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تجاه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الليبرالية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الرأسمالية</w:t>
      </w:r>
      <w:r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>.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</w:p>
    <w:p w:rsidR="00026A8E" w:rsidRPr="009E2112" w:rsidRDefault="00026A8E" w:rsidP="00026A8E">
      <w:pPr>
        <w:bidi/>
        <w:spacing w:after="240"/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</w:pP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 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هناك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اتجاهين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المدرسة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السلوكية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: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الأول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: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يركز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سلوك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الفاعلين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السياسيين،</w:t>
      </w:r>
      <w:r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دراسة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النشاط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بدل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المؤسسات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.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الثاني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: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تحويل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الدراسات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قابل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للتحقيق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خلال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توظيف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منهجية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علمية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قائمة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المناهج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الكمية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>.</w:t>
      </w:r>
    </w:p>
    <w:p w:rsidR="00026A8E" w:rsidRPr="009E2112" w:rsidRDefault="00026A8E" w:rsidP="00026A8E">
      <w:pPr>
        <w:bidi/>
        <w:spacing w:after="240"/>
        <w:jc w:val="both"/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</w:pP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  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تعود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جذور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الاتجاه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السلوكي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فترات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هيمن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عليها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المنهج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التقليدي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التحليل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فكانت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الجهود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الفردية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وفقاً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لرؤية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"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توماس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كوهن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"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حول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النموذج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المعرفي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يبدأ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دائما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بواسطة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محاولات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جهود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فردية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بعض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العلماء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المتخصصين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ثم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يسود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بعد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ذلك،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لذلك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تعتبر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محاولات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"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جراهام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proofErr w:type="spellStart"/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ولاس</w:t>
      </w:r>
      <w:proofErr w:type="spellEnd"/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"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كتابه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(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الطبيعة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البشرية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)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الذي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نشره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عام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1908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محاولة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بارزة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للتركيز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همية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الطبيعة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السلوك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البشريين،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نفس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السنة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ظهر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كتاب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(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نشاط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الحكومة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) 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للكاتب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"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آرثر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proofErr w:type="spellStart"/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بنتلي</w:t>
      </w:r>
      <w:proofErr w:type="spellEnd"/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"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الذي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يعتبر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المؤلف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</w:t>
      </w:r>
      <w:r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مجال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الدراسات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السلوكية،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فالحكومات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عنده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عبارة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نشاطات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أفعال،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ليست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فقط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مؤسسات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هياكل،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هناك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يؤرخ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لبداية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التيار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السلوكي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سنة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</w:rPr>
        <w:t xml:space="preserve">1913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حيث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نشر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العالم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الأمريكي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"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جون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proofErr w:type="spellStart"/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واطسن</w:t>
      </w:r>
      <w:proofErr w:type="spellEnd"/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"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مقالته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(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النفس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كما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يراه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السلوكي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). </w:t>
      </w:r>
    </w:p>
    <w:p w:rsidR="00026A8E" w:rsidRPr="009E2112" w:rsidRDefault="00026A8E" w:rsidP="00026A8E">
      <w:pPr>
        <w:bidi/>
        <w:jc w:val="both"/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</w:pP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  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أما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صعيد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العمل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المؤسسي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فقد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ظهرت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مدرسة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شيكاغو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العشرينات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القرن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العشرين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الولايات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المتحدة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الأمريكية،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فقد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بادرت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لجنة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الأبحاث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التابعة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</w:rPr>
        <w:t xml:space="preserve">"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الجمعية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</w:t>
      </w:r>
      <w:r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مريكية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للعلوم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"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كان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يرأسها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"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تشارلز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proofErr w:type="spellStart"/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ميريام</w:t>
      </w:r>
      <w:proofErr w:type="spellEnd"/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"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صاحب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كتاب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(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جوانب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جديدة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) </w:t>
      </w:r>
      <w:r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الدعوة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تأسيس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مجلس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أبحاث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العلوم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الاجتماعية،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قد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  <w:lang w:bidi="ar-DZ"/>
        </w:rPr>
        <w:t>ا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نظم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تلك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الدعوة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ممثلون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الجمعيات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</w:t>
      </w:r>
      <w:r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مريكية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للاقتصاد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الاجتماع،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التاريخ،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النفس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..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الخ،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إنشاء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المجلس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1923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كان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أول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رئيس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"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تشارلز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proofErr w:type="spellStart"/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ميريام</w:t>
      </w:r>
      <w:proofErr w:type="spellEnd"/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"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أعتبر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هذا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المجلس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بمثابة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هيئة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فوق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الجامعات،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تقوم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بالتنسيق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فيما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بينها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أجل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تطوير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البحث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العلمي،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قد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كان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"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تشارلز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proofErr w:type="spellStart"/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ميريام</w:t>
      </w:r>
      <w:proofErr w:type="spellEnd"/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"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أهم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المن</w:t>
      </w:r>
      <w:r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د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فعين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لتحويل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التركيز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سلوك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الناس،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بدلاً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تحليل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المؤسسات،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قد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ساعده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زملائه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المجلس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أمثال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"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هارولد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proofErr w:type="spellStart"/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لاسويل</w:t>
      </w:r>
      <w:proofErr w:type="spellEnd"/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"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" </w:t>
      </w:r>
      <w:proofErr w:type="spellStart"/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ألم</w:t>
      </w:r>
      <w:r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وند</w:t>
      </w:r>
      <w:proofErr w:type="spellEnd"/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"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 " </w:t>
      </w:r>
      <w:proofErr w:type="spellStart"/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هربرت</w:t>
      </w:r>
      <w:proofErr w:type="spellEnd"/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proofErr w:type="spellStart"/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سيمون</w:t>
      </w:r>
      <w:proofErr w:type="spellEnd"/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".</w:t>
      </w:r>
    </w:p>
    <w:p w:rsidR="00026A8E" w:rsidRPr="009E2112" w:rsidRDefault="00026A8E" w:rsidP="00026A8E">
      <w:pPr>
        <w:bidi/>
        <w:jc w:val="both"/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</w:pPr>
      <w:r w:rsidRPr="00000898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u w:val="single"/>
          <w:rtl/>
        </w:rPr>
        <w:t>النموذج</w:t>
      </w:r>
      <w:r w:rsidRPr="00000898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u w:val="single"/>
          <w:rtl/>
        </w:rPr>
        <w:t xml:space="preserve"> </w:t>
      </w:r>
      <w:r w:rsidRPr="00000898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u w:val="single"/>
          <w:rtl/>
        </w:rPr>
        <w:t>المعرفي</w:t>
      </w:r>
      <w:r w:rsidRPr="00000898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u w:val="single"/>
          <w:rtl/>
        </w:rPr>
        <w:t xml:space="preserve"> </w:t>
      </w:r>
      <w:r w:rsidRPr="00000898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u w:val="single"/>
          <w:rtl/>
        </w:rPr>
        <w:t>السلوكي</w:t>
      </w:r>
      <w:r w:rsidRPr="00000898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u w:val="single"/>
          <w:rtl/>
        </w:rPr>
        <w:t>: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يمكن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تعريف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النموذج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السلوكي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بأنه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ميدان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دراسة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ضمن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يعنى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بتلك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الجوانب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السلوك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الإنساني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تحدث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ضمن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إطار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سياسي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ما،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lastRenderedPageBreak/>
        <w:t>مركز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اهتمامه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سلوك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الأفراد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ليس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المؤسسات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الهيكل،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اختيار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السلوك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كوحدة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تحليل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النموذج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السلوكي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.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خصائصه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: </w:t>
      </w:r>
      <w:r w:rsidRPr="00EB05DA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rtl/>
        </w:rPr>
        <w:t>الانتظام</w:t>
      </w:r>
      <w:r w:rsidRPr="00EB05DA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rtl/>
        </w:rPr>
        <w:t>: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السلوك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للأفراد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يسير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شاكلة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الظواهر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الطبيعية</w:t>
      </w:r>
      <w:r w:rsidRPr="00EB05DA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rtl/>
        </w:rPr>
        <w:t xml:space="preserve">. </w:t>
      </w:r>
      <w:r w:rsidRPr="00EB05DA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rtl/>
        </w:rPr>
        <w:t>الأساليب</w:t>
      </w:r>
      <w:r w:rsidRPr="00EB05DA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rtl/>
        </w:rPr>
        <w:t xml:space="preserve"> </w:t>
      </w:r>
      <w:r w:rsidRPr="00EB05DA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rtl/>
        </w:rPr>
        <w:t>الفنية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استخدام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المناهج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الأدوات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الكمية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دراسة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تفسير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السلوك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التكميم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القياس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.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التكامل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بين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مختلف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العلوم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الاجتماعية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.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فصل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القيم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الأحداث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لتحرير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الموضوعية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</w:p>
    <w:p w:rsidR="00026A8E" w:rsidRDefault="00026A8E" w:rsidP="00026A8E">
      <w:pPr>
        <w:bidi/>
        <w:jc w:val="both"/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</w:pPr>
      <w:r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  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بعدما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أصبحت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الولايات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المتحدة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الأمريكية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كقوة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عظمى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النظام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الدولي،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ظهرت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تحديات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فكرية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تواجه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سياستها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الخارجية،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انتقل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أثرها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الكليات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معاهد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</w:t>
      </w:r>
      <w:r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بحاث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فيها،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توفرت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للولايات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المتحدة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الأمريكية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الأموال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لتنفيذ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الأبحاث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المهتمة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بالموضوع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قبل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الحكومة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المؤسسات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الخاصة،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فبدأ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العمل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ال</w:t>
      </w:r>
      <w:r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هتمام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بالقضايا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تعتبر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مهمة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حيوية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بالنسبة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للسياسة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الخارجية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الأمريكية،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فبدأت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الدراسات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السلوكية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صياغة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نظرية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عامة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شاملة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تفسر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العلاقات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الدولية،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خلال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توظيف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مجموعة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المفاهيم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الجاهز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لعلوم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أخرى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رتبطت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بالمنهج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التجريبي،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لبناء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نماذج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تفسيرية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العلاقات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الدولية،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مثل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: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القوة،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البنية،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الوظيفة،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الإتزان،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التكامل،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اتخاذ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القرار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>...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الخ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.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لكن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بعد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تعذر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ذالك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توجهوا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التركيز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بعض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المشكلات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القضايا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مثل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: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الوظيفية،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التكامل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الإقليمي،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أسباب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الحروب،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الردع،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نزع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السلاح،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التحالفات،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مواضيع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أخرى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متعلقة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بالسياسة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الخارجية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العلاقات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الدولية،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قد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نجح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بعضهم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بالتوصل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نظريات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جزئية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أمثلتها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: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الوظيفية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"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لدافيد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proofErr w:type="spellStart"/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ميتراني</w:t>
      </w:r>
      <w:proofErr w:type="spellEnd"/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"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التكامل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الإقليمي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"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ارنست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proofErr w:type="spellStart"/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هاس</w:t>
      </w:r>
      <w:proofErr w:type="spellEnd"/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>"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الردع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النووي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"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لبرنارد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برودي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>"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الاعتماد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المتبادل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"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لجوزيف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ناي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"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العديد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النظريات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. </w:t>
      </w:r>
    </w:p>
    <w:p w:rsidR="00026A8E" w:rsidRPr="00000898" w:rsidRDefault="00026A8E" w:rsidP="0019253A">
      <w:pPr>
        <w:bidi/>
        <w:jc w:val="both"/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</w:pPr>
      <w:r w:rsidRPr="00000898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u w:val="single"/>
          <w:rtl/>
        </w:rPr>
        <w:t>أهم</w:t>
      </w:r>
      <w:r w:rsidRPr="00000898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u w:val="single"/>
          <w:rtl/>
        </w:rPr>
        <w:t xml:space="preserve"> </w:t>
      </w:r>
      <w:r w:rsidRPr="00000898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u w:val="single"/>
          <w:rtl/>
        </w:rPr>
        <w:t>الانتقادات</w:t>
      </w:r>
      <w:r w:rsidRPr="00000898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u w:val="single"/>
          <w:rtl/>
        </w:rPr>
        <w:t xml:space="preserve"> </w:t>
      </w:r>
      <w:r w:rsidRPr="00000898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u w:val="single"/>
          <w:rtl/>
        </w:rPr>
        <w:t>الموجهة</w:t>
      </w:r>
      <w:r w:rsidRPr="00000898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u w:val="single"/>
          <w:rtl/>
        </w:rPr>
        <w:t xml:space="preserve"> </w:t>
      </w:r>
      <w:r w:rsidRPr="00000898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u w:val="single"/>
          <w:rtl/>
        </w:rPr>
        <w:t>للمدرسة</w:t>
      </w:r>
      <w:r w:rsidRPr="00000898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u w:val="single"/>
          <w:rtl/>
        </w:rPr>
        <w:t xml:space="preserve"> </w:t>
      </w:r>
      <w:r w:rsidRPr="00000898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u w:val="single"/>
          <w:rtl/>
        </w:rPr>
        <w:t>السلوكية</w:t>
      </w:r>
      <w:r w:rsidRPr="00000898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u w:val="single"/>
          <w:rtl/>
        </w:rPr>
        <w:t>:</w:t>
      </w:r>
      <w:r w:rsidRPr="00EB05DA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rtl/>
        </w:rPr>
        <w:t xml:space="preserve">  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*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تأثير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العامل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الأيديولوجي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.*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النزعة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السكونية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التحليل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*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فقدان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التوازن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بين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المنهج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الموضوع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بسبب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كثرة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المفاهيم،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هيمنة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المنهج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حساب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الموضوع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. *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تجاهل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دور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القيم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>.*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فشل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السلوكية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إزاحة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التقليدية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التحليل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. * </w:t>
      </w:r>
      <w:r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عتراف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روادها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مؤيديها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بفضلها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>.</w:t>
      </w:r>
    </w:p>
    <w:p w:rsidR="00026A8E" w:rsidRPr="009E2112" w:rsidRDefault="00026A8E" w:rsidP="0019253A">
      <w:pPr>
        <w:bidi/>
        <w:jc w:val="both"/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</w:pPr>
      <w:r w:rsidRPr="00000898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u w:val="single"/>
          <w:rtl/>
        </w:rPr>
        <w:t>علم</w:t>
      </w:r>
      <w:r w:rsidRPr="00000898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u w:val="single"/>
          <w:rtl/>
        </w:rPr>
        <w:t xml:space="preserve"> </w:t>
      </w:r>
      <w:r w:rsidRPr="00000898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u w:val="single"/>
          <w:rtl/>
        </w:rPr>
        <w:t>السياسة</w:t>
      </w:r>
      <w:r w:rsidRPr="00000898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u w:val="single"/>
          <w:rtl/>
        </w:rPr>
        <w:t xml:space="preserve"> </w:t>
      </w:r>
      <w:r w:rsidRPr="00000898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u w:val="single"/>
          <w:rtl/>
        </w:rPr>
        <w:t>ما</w:t>
      </w:r>
      <w:r w:rsidRPr="00000898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u w:val="single"/>
          <w:rtl/>
        </w:rPr>
        <w:t xml:space="preserve"> </w:t>
      </w:r>
      <w:r w:rsidRPr="00000898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u w:val="single"/>
          <w:rtl/>
        </w:rPr>
        <w:t>بعد</w:t>
      </w:r>
      <w:r w:rsidRPr="00000898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u w:val="single"/>
          <w:rtl/>
        </w:rPr>
        <w:t xml:space="preserve"> </w:t>
      </w:r>
      <w:r w:rsidRPr="00000898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u w:val="single"/>
          <w:rtl/>
        </w:rPr>
        <w:t>السلوكي</w:t>
      </w:r>
      <w:r w:rsidRPr="00000898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u w:val="single"/>
          <w:rtl/>
        </w:rPr>
        <w:t>: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تشير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النقد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ال</w:t>
      </w:r>
      <w:r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إ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بستومولوجي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لمشروع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الحداثة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التجريبية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المفرطة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اتسم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التوجه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السلوكي،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أهم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المبادئ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قام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عليها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هذه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المرحلة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:  *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إعطاء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الأولوية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للاهتمام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بدراسة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مشاكل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المجتمع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القائمة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بدل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التركيز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أدوات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البحث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العلمي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. *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التأكيد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استحالة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تطبيق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الحياد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(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يمكن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فصل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lastRenderedPageBreak/>
        <w:t>الحقائق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القيم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). *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اتهام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النموذج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السلوكي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بالنزعة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السكونية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التجريدية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المنفصلة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الواقع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>.</w:t>
      </w:r>
      <w:r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*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التأكيد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توظيف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المعرفة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لتحسين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أوضاع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المجتمع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>.</w:t>
      </w:r>
    </w:p>
    <w:p w:rsidR="00026A8E" w:rsidRPr="009E2112" w:rsidRDefault="00026A8E" w:rsidP="00026A8E">
      <w:pPr>
        <w:bidi/>
        <w:jc w:val="both"/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</w:pP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 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جاء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التيار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بعد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السلوكي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ل</w:t>
      </w:r>
      <w:r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ستبدال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الانبهار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بالمنهج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العلمي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الإدعاء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بعلمية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بوجود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قواعد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ثابتة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تحكم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السلوك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يمكن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كتشافها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.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باعتقاد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يؤكد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كافة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المعايير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الأحكام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التعميمات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المناهج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مجرد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أفكار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معايير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مناهج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نسبية،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لذالك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يمكن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لمنهجية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واحدة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مهما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أدعت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العلمية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الشمول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الإحاطة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بتفصيلات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السلوك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الذي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يستند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قاعدة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عامة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يمكن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استنتاجها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بالمحافظة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الفحص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الميداني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>.</w:t>
      </w:r>
    </w:p>
    <w:p w:rsidR="00026A8E" w:rsidRPr="009E2112" w:rsidRDefault="00026A8E" w:rsidP="00026A8E">
      <w:pPr>
        <w:bidi/>
        <w:jc w:val="both"/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</w:pP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  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قد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طرح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"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دافيد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استون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"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ملامح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لمرحلة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بعد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السلوكية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أطلق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عليها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اسم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"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عقيدة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الملائمة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"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:*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أولوية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المضمون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التقنية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البحث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العلمي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.*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التركيز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التغيير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الاجتماعي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المعاصر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بدل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المحافظة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الوضع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القائم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. * 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التركيز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الواقع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المعاش،لأن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السلوكية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انفصلت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الحقائق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الوقائع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لأن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هدف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حل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مواجهة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مشاكل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المجتمع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.*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إعادة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الاعتبار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الجانب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القيمي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الأخلاقي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.*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الربط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بين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الفكر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الحركة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. </w:t>
      </w:r>
    </w:p>
    <w:p w:rsidR="00026A8E" w:rsidRPr="009E2112" w:rsidRDefault="00026A8E" w:rsidP="00026A8E">
      <w:pPr>
        <w:bidi/>
        <w:jc w:val="both"/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</w:pP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 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وقد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جاء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تجاه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بعد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السلوكية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العلاقات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الدولية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السبعينات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لمعالجة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المشكلات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الكبرى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برزت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الساحة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الدولية،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مقدمتها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سباق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التسلح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النووي،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تصاعد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العنف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الدولي،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نفس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الوقت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العناية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بتجديد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أدوات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البحث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الملائمة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لطبيعة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العلاقات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الدولية،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لأن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البيئة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الدولية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لحقها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متغيرات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حصر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لها،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فقد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ترتب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ذالك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عدم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وجود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اتفاق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عام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حول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مادتها،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حيث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اتجه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فريق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الباحثين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لدراسة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موضوع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موضوعاتها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الاهتمام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بمشكلة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بذاتها،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اتضح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مادة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العلاقات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الدولية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بدأت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تشهد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موجة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التخصصات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الفرعية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لكل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مصطلحاتها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مفاهيمها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الخاصة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.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مثل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: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الدراسات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الإستراتيجية،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دراسات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بحوث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السلام،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الاقتصاد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الدولي،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تحليل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الخارجية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>.</w:t>
      </w:r>
    </w:p>
    <w:p w:rsidR="00026A8E" w:rsidRPr="009E2112" w:rsidRDefault="00026A8E" w:rsidP="00026A8E">
      <w:pPr>
        <w:bidi/>
        <w:jc w:val="both"/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</w:pPr>
      <w:r w:rsidRPr="00000898">
        <w:rPr>
          <w:rStyle w:val="Heading4Char"/>
          <w:rFonts w:ascii="Calibri" w:hAnsi="Calibri" w:cs="Simplified Arabic" w:hint="cs"/>
          <w:i w:val="0"/>
          <w:iCs w:val="0"/>
          <w:color w:val="auto"/>
          <w:sz w:val="32"/>
          <w:szCs w:val="32"/>
          <w:u w:val="single"/>
          <w:rtl/>
        </w:rPr>
        <w:t>الاتجاهات</w:t>
      </w:r>
      <w:r w:rsidRPr="00000898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u w:val="single"/>
          <w:rtl/>
        </w:rPr>
        <w:t xml:space="preserve"> </w:t>
      </w:r>
      <w:r w:rsidRPr="00000898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u w:val="single"/>
          <w:rtl/>
        </w:rPr>
        <w:t>المستقبلية</w:t>
      </w:r>
      <w:r w:rsidRPr="00000898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u w:val="single"/>
          <w:rtl/>
        </w:rPr>
        <w:t xml:space="preserve"> </w:t>
      </w:r>
      <w:r w:rsidRPr="00000898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u w:val="single"/>
          <w:rtl/>
        </w:rPr>
        <w:t>في</w:t>
      </w:r>
      <w:r w:rsidRPr="00000898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u w:val="single"/>
          <w:rtl/>
        </w:rPr>
        <w:t xml:space="preserve"> </w:t>
      </w:r>
      <w:r w:rsidRPr="00000898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u w:val="single"/>
          <w:rtl/>
        </w:rPr>
        <w:t>علم</w:t>
      </w:r>
      <w:r w:rsidRPr="00000898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u w:val="single"/>
          <w:rtl/>
        </w:rPr>
        <w:t xml:space="preserve"> </w:t>
      </w:r>
      <w:r w:rsidRPr="00000898">
        <w:rPr>
          <w:rStyle w:val="Heading4Char"/>
          <w:rFonts w:ascii="Calibri" w:hAnsi="Calibri" w:cs="Simplified Arabic" w:hint="eastAsia"/>
          <w:i w:val="0"/>
          <w:iCs w:val="0"/>
          <w:color w:val="auto"/>
          <w:sz w:val="32"/>
          <w:szCs w:val="32"/>
          <w:u w:val="single"/>
          <w:rtl/>
        </w:rPr>
        <w:t>السياسة</w:t>
      </w:r>
      <w:r w:rsidRPr="00000898">
        <w:rPr>
          <w:rStyle w:val="Heading4Char"/>
          <w:rFonts w:ascii="Calibri" w:hAnsi="Calibri" w:cs="Simplified Arabic"/>
          <w:i w:val="0"/>
          <w:iCs w:val="0"/>
          <w:color w:val="auto"/>
          <w:sz w:val="32"/>
          <w:szCs w:val="32"/>
          <w:u w:val="single"/>
          <w:rtl/>
        </w:rPr>
        <w:t>: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تعرض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الولايات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المتحدة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الأمريكية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عملية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حركة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إصلاح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هدفت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تحدي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هيمنة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المناهج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الكمية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قد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أخذ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أنصار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التوجه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الجديد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الإفراط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توظيف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المنهجية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التجريبية،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lastRenderedPageBreak/>
        <w:t>إلى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حد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استبعاد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دور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القيم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الدين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الأخلاق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تشجيع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حصر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أسئلة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البحث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القضايا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يمكن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ملاحظتها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التحقق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وجودها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الحسي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فقط،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حجة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للقول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ذالك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شأنه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يضعف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اتهموا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السلوكيين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بإغفال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القضايا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الجوهرية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قدم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أنصار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هذه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الحركة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عدة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اقتراحات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اجل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سياسة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جديد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:*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إعادة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الفلسفة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موقعها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المحوري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الدراسات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. *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إضافة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المناهج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البحثية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النوعية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النظرية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برامج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الدراسات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. *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إعادة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تنظيم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البحث،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التركيز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دراسة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المشاكل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الحقيقية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*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إعادة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الاهتمام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بدراسات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العامة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.*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تجديد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المنظمات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المجلات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الاحترافية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للتأكيد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الحقائق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فيما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يتعلق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بالمناهج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الاقتراحات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.*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تشجيع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الأبحاث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المتداولة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الحقول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المعرفية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الأخرى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. </w:t>
      </w:r>
    </w:p>
    <w:p w:rsidR="00026A8E" w:rsidRPr="009E2112" w:rsidRDefault="00026A8E" w:rsidP="00026A8E">
      <w:pPr>
        <w:bidi/>
        <w:jc w:val="both"/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</w:pP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  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دخلنا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مرحلة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تحول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جديد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يراد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يكون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الحقل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وثيق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الصلة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بالظاهرة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يكون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للمعلومات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يتم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التوصل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إليها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مضامين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أخلاقية،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لأن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الظاهرة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نظر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مناصري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التوجه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الجديد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ترتبط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الغالب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بقضايا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تمثل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مسألة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حياة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موت،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قبيل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الحروب،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النمو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السكاني،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الاحتباس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الحراري،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التلوث،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الصراعات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العرقية،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الأمراض،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علماء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مسؤولية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الاعتراف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بأن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يختارون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دراسته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خلال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المنهجيات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التجريبية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يكتشفونه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خلال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هذه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المنهجيات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تؤثر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حياة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الملايين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>.</w:t>
      </w:r>
    </w:p>
    <w:p w:rsidR="00026A8E" w:rsidRPr="009E2112" w:rsidRDefault="00026A8E" w:rsidP="00026A8E">
      <w:pPr>
        <w:bidi/>
        <w:jc w:val="both"/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</w:pP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 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يبدوا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هذه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الحركة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الجديدة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تقوم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توليفة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الوجهين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التقليدي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السلوكي،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حيث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أصبح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أتباعها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أكثر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ميلا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للقبول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بالحقائق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القيم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مرتبطة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مع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بعضها،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إضافة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قبولهم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cs"/>
          <w:b w:val="0"/>
          <w:bCs w:val="0"/>
          <w:i w:val="0"/>
          <w:iCs w:val="0"/>
          <w:color w:val="auto"/>
          <w:sz w:val="32"/>
          <w:szCs w:val="32"/>
          <w:rtl/>
        </w:rPr>
        <w:t>باستخدام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كلا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البيانات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النوعية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للتوجه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التقليدي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البيانات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الكمية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للتوجه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السلوكي،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قبولهم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أيضاً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النظر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التاريخ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المؤسسات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جنباً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جنب،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كذا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يعد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لديهم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خوف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الأرقام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يستخدمونها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للتعبير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عن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آرائهم،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إذا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نظرنا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إلى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حقل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العلوم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السياسية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في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الولايات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المتحدة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الأمريكية،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فلاشك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أننا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سنجد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وجهات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النظر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التقليدية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السلوكية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ما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بعد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السلوكية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بين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أساتذة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الحقل،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أو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حتى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لدى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الأستاذ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 </w:t>
      </w:r>
      <w:r w:rsidRPr="009E2112">
        <w:rPr>
          <w:rStyle w:val="Heading4Char"/>
          <w:rFonts w:ascii="Calibri" w:hAnsi="Calibri" w:cs="Simplified Arabic" w:hint="eastAsia"/>
          <w:b w:val="0"/>
          <w:bCs w:val="0"/>
          <w:i w:val="0"/>
          <w:iCs w:val="0"/>
          <w:color w:val="auto"/>
          <w:sz w:val="32"/>
          <w:szCs w:val="32"/>
          <w:rtl/>
        </w:rPr>
        <w:t>نفسه</w:t>
      </w:r>
      <w:r w:rsidRPr="009E2112"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  <w:t xml:space="preserve">. </w:t>
      </w:r>
    </w:p>
    <w:p w:rsidR="00026A8E" w:rsidRPr="009E2112" w:rsidRDefault="00026A8E" w:rsidP="00026A8E">
      <w:pPr>
        <w:jc w:val="right"/>
        <w:rPr>
          <w:rStyle w:val="Heading4Char"/>
          <w:rFonts w:ascii="Calibri" w:hAnsi="Calibri" w:cs="Simplified Arabic"/>
          <w:b w:val="0"/>
          <w:bCs w:val="0"/>
          <w:i w:val="0"/>
          <w:iCs w:val="0"/>
          <w:color w:val="auto"/>
          <w:sz w:val="32"/>
          <w:szCs w:val="32"/>
          <w:rtl/>
        </w:rPr>
      </w:pPr>
    </w:p>
    <w:p w:rsidR="001B43CB" w:rsidRPr="00026A8E" w:rsidRDefault="001B43CB" w:rsidP="00026A8E">
      <w:pPr>
        <w:bidi/>
        <w:jc w:val="both"/>
        <w:rPr>
          <w:rFonts w:ascii="Calibri" w:hAnsi="Calibri" w:cs="Simplified Arabic"/>
          <w:sz w:val="32"/>
          <w:szCs w:val="32"/>
          <w:lang w:bidi="ar-DZ"/>
        </w:rPr>
      </w:pPr>
    </w:p>
    <w:sectPr w:rsidR="001B43CB" w:rsidRPr="00026A8E">
      <w:headerReference w:type="default" r:id="rId4"/>
      <w:pgSz w:w="11906" w:h="16838"/>
      <w:pgMar w:top="1417" w:right="1417" w:bottom="1417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47D" w:rsidRDefault="0019253A" w:rsidP="0028047D">
    <w:pPr>
      <w:pStyle w:val="En-tte"/>
      <w:spacing w:after="100" w:afterAutospacing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026A8E"/>
    <w:rsid w:val="00026A8E"/>
    <w:rsid w:val="000E1F71"/>
    <w:rsid w:val="0019253A"/>
    <w:rsid w:val="001B43CB"/>
    <w:rsid w:val="00693502"/>
    <w:rsid w:val="00A0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A8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mbria" w:eastAsiaTheme="minorEastAsia" w:hAnsi="Cambr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4Char">
    <w:name w:val="Heading 4 Char"/>
    <w:basedOn w:val="Policepardfaut"/>
    <w:uiPriority w:val="9"/>
    <w:rsid w:val="00026A8E"/>
    <w:rPr>
      <w:rFonts w:cs="Cambria"/>
      <w:b/>
      <w:bCs/>
      <w:i/>
      <w:iCs/>
      <w:color w:val="4F81BD"/>
    </w:rPr>
  </w:style>
  <w:style w:type="character" w:customStyle="1" w:styleId="Heading7Char">
    <w:name w:val="Heading 7 Char"/>
    <w:basedOn w:val="Policepardfaut"/>
    <w:link w:val="Heading7"/>
    <w:uiPriority w:val="9"/>
    <w:semiHidden/>
    <w:locked/>
    <w:rsid w:val="00026A8E"/>
    <w:rPr>
      <w:rFonts w:cs="Cambria"/>
      <w:i/>
      <w:iCs/>
      <w:color w:val="404040"/>
    </w:rPr>
  </w:style>
  <w:style w:type="paragraph" w:styleId="Citation">
    <w:name w:val="Quote"/>
    <w:basedOn w:val="Normal"/>
    <w:next w:val="Normal"/>
    <w:link w:val="CitationCar"/>
    <w:uiPriority w:val="29"/>
    <w:qFormat/>
    <w:rsid w:val="00026A8E"/>
  </w:style>
  <w:style w:type="character" w:customStyle="1" w:styleId="CitationCar">
    <w:name w:val="Citation Car"/>
    <w:basedOn w:val="Policepardfaut"/>
    <w:link w:val="Citation"/>
    <w:uiPriority w:val="29"/>
    <w:rsid w:val="00026A8E"/>
    <w:rPr>
      <w:rFonts w:ascii="Cambria" w:eastAsiaTheme="minorEastAsia" w:hAnsi="Cambria"/>
      <w:sz w:val="24"/>
      <w:szCs w:val="24"/>
      <w:lang w:eastAsia="fr-FR"/>
    </w:rPr>
  </w:style>
  <w:style w:type="paragraph" w:styleId="Textebrut">
    <w:name w:val="Plain Text"/>
    <w:basedOn w:val="Normal"/>
    <w:uiPriority w:val="99"/>
    <w:semiHidden/>
    <w:unhideWhenUsed/>
    <w:rsid w:val="00026A8E"/>
  </w:style>
  <w:style w:type="character" w:customStyle="1" w:styleId="TextebrutCar">
    <w:name w:val="Texte brut Car"/>
    <w:basedOn w:val="Policepardfaut"/>
    <w:link w:val="Textebrut"/>
    <w:uiPriority w:val="99"/>
    <w:semiHidden/>
    <w:rsid w:val="00026A8E"/>
    <w:rPr>
      <w:rFonts w:ascii="Consolas" w:eastAsiaTheme="minorEastAsia" w:hAnsi="Consolas"/>
      <w:sz w:val="21"/>
      <w:szCs w:val="21"/>
      <w:lang w:eastAsia="fr-FR"/>
    </w:rPr>
  </w:style>
  <w:style w:type="character" w:customStyle="1" w:styleId="Footnotereference">
    <w:name w:val="Footnote reference"/>
    <w:basedOn w:val="Policepardfaut"/>
    <w:uiPriority w:val="99"/>
    <w:semiHidden/>
    <w:unhideWhenUsed/>
    <w:rsid w:val="00026A8E"/>
    <w:rPr>
      <w:rFonts w:cs="Times New Roman"/>
      <w:vertAlign w:val="superscript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6A8E"/>
  </w:style>
  <w:style w:type="character" w:customStyle="1" w:styleId="Sous-titreCar">
    <w:name w:val="Sous-titre Car"/>
    <w:basedOn w:val="Policepardfaut"/>
    <w:link w:val="Sous-titre"/>
    <w:uiPriority w:val="11"/>
    <w:rsid w:val="00026A8E"/>
    <w:rPr>
      <w:rFonts w:ascii="Cambria" w:eastAsiaTheme="minorEastAsia" w:hAnsi="Cambria"/>
      <w:sz w:val="24"/>
      <w:szCs w:val="24"/>
      <w:lang w:eastAsia="fr-FR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026A8E"/>
  </w:style>
  <w:style w:type="character" w:customStyle="1" w:styleId="EndnoteTextChar">
    <w:name w:val="Endnote Text Char"/>
    <w:basedOn w:val="Policepardfaut"/>
    <w:link w:val="Endnotetext"/>
    <w:uiPriority w:val="99"/>
    <w:semiHidden/>
    <w:locked/>
    <w:rsid w:val="00026A8E"/>
    <w:rPr>
      <w:rFonts w:cs="Times New Roman"/>
      <w:sz w:val="20"/>
      <w:szCs w:val="20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026A8E"/>
    <w:rPr>
      <w:rFonts w:asciiTheme="minorHAnsi" w:eastAsiaTheme="minorHAnsi" w:hAnsiTheme="minorHAnsi" w:cs="Times New Roman"/>
      <w:sz w:val="20"/>
      <w:szCs w:val="20"/>
      <w:lang w:eastAsia="en-US"/>
    </w:rPr>
  </w:style>
  <w:style w:type="character" w:styleId="Rfrenceple">
    <w:name w:val="Subtle Reference"/>
    <w:basedOn w:val="Policepardfaut"/>
    <w:uiPriority w:val="31"/>
    <w:qFormat/>
    <w:rsid w:val="00026A8E"/>
    <w:rPr>
      <w:rFonts w:cs="Times New Roman"/>
      <w:smallCaps/>
      <w:color w:val="C0504D"/>
      <w:u w:val="single"/>
    </w:rPr>
  </w:style>
  <w:style w:type="paragraph" w:customStyle="1" w:styleId="Heading6">
    <w:name w:val="Heading 6"/>
    <w:basedOn w:val="Normal"/>
    <w:next w:val="Normal"/>
    <w:link w:val="Heading6Char"/>
    <w:uiPriority w:val="9"/>
    <w:semiHidden/>
    <w:unhideWhenUsed/>
    <w:rsid w:val="00026A8E"/>
    <w:pPr>
      <w:keepNext/>
      <w:keepLines/>
      <w:spacing w:before="200"/>
    </w:pPr>
  </w:style>
  <w:style w:type="character" w:customStyle="1" w:styleId="Heading2Char">
    <w:name w:val="Heading 2 Char"/>
    <w:basedOn w:val="Policepardfaut"/>
    <w:link w:val="Heading2"/>
    <w:uiPriority w:val="9"/>
    <w:semiHidden/>
    <w:locked/>
    <w:rsid w:val="00026A8E"/>
    <w:rPr>
      <w:rFonts w:cs="Cambria"/>
      <w:b/>
      <w:bCs/>
      <w:color w:val="4F81BD"/>
      <w:sz w:val="26"/>
      <w:szCs w:val="26"/>
    </w:rPr>
  </w:style>
  <w:style w:type="paragraph" w:customStyle="1" w:styleId="Heading4">
    <w:name w:val="Heading 4"/>
    <w:basedOn w:val="Normal"/>
    <w:next w:val="Normal"/>
    <w:uiPriority w:val="9"/>
    <w:semiHidden/>
    <w:unhideWhenUsed/>
    <w:rsid w:val="00026A8E"/>
    <w:pPr>
      <w:keepNext/>
      <w:keepLines/>
      <w:spacing w:before="200"/>
    </w:pPr>
  </w:style>
  <w:style w:type="paragraph" w:styleId="En-tte">
    <w:name w:val="header"/>
    <w:basedOn w:val="Normal"/>
    <w:link w:val="En-tteCar"/>
    <w:uiPriority w:val="99"/>
    <w:semiHidden/>
    <w:unhideWhenUsed/>
    <w:rsid w:val="00026A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26A8E"/>
    <w:rPr>
      <w:rFonts w:ascii="Cambria" w:eastAsiaTheme="minorEastAsia" w:hAnsi="Cambria"/>
      <w:sz w:val="24"/>
      <w:szCs w:val="24"/>
      <w:lang w:eastAsia="fr-FR"/>
    </w:rPr>
  </w:style>
  <w:style w:type="character" w:customStyle="1" w:styleId="FootnoteTextChar">
    <w:name w:val="Footnote Text Char"/>
    <w:basedOn w:val="Policepardfaut"/>
    <w:link w:val="Footnotetext"/>
    <w:uiPriority w:val="99"/>
    <w:semiHidden/>
    <w:locked/>
    <w:rsid w:val="00026A8E"/>
    <w:rPr>
      <w:rFonts w:ascii="Cambria" w:eastAsiaTheme="minorEastAsia" w:hAnsi="Cambria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26A8E"/>
    <w:rPr>
      <w:rFonts w:cs="Times New Roman"/>
      <w:color w:val="0000FF"/>
      <w:u w:val="single"/>
    </w:rPr>
  </w:style>
  <w:style w:type="character" w:styleId="Rfrenceintense">
    <w:name w:val="Intense Reference"/>
    <w:basedOn w:val="Policepardfaut"/>
    <w:uiPriority w:val="32"/>
    <w:qFormat/>
    <w:rsid w:val="00026A8E"/>
    <w:rPr>
      <w:rFonts w:cs="Times New Roman"/>
      <w:b/>
      <w:bCs/>
      <w:smallCaps/>
      <w:color w:val="C0504D"/>
      <w:spacing w:val="5"/>
      <w:u w:val="single"/>
    </w:rPr>
  </w:style>
  <w:style w:type="paragraph" w:styleId="Sansinterligne">
    <w:name w:val="No Spacing"/>
    <w:uiPriority w:val="1"/>
    <w:qFormat/>
    <w:rsid w:val="00026A8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mbria" w:eastAsiaTheme="minorEastAsia" w:hAnsi="Cambria"/>
      <w:sz w:val="24"/>
      <w:szCs w:val="24"/>
      <w:lang w:eastAsia="fr-FR"/>
    </w:rPr>
  </w:style>
  <w:style w:type="paragraph" w:customStyle="1" w:styleId="Heading1">
    <w:name w:val="Heading 1"/>
    <w:basedOn w:val="Normal"/>
    <w:next w:val="Normal"/>
    <w:uiPriority w:val="9"/>
    <w:rsid w:val="00026A8E"/>
    <w:pPr>
      <w:keepNext/>
      <w:keepLines/>
      <w:spacing w:before="480"/>
    </w:pPr>
  </w:style>
  <w:style w:type="character" w:styleId="Accentuation">
    <w:name w:val="Emphasis"/>
    <w:basedOn w:val="Policepardfaut"/>
    <w:uiPriority w:val="20"/>
    <w:qFormat/>
    <w:rsid w:val="00026A8E"/>
    <w:rPr>
      <w:rFonts w:cs="Times New Roman"/>
      <w:i/>
      <w:iCs/>
    </w:rPr>
  </w:style>
  <w:style w:type="character" w:customStyle="1" w:styleId="Heading5Char">
    <w:name w:val="Heading 5 Char"/>
    <w:basedOn w:val="Policepardfaut"/>
    <w:link w:val="Heading5"/>
    <w:uiPriority w:val="9"/>
    <w:semiHidden/>
    <w:locked/>
    <w:rsid w:val="00026A8E"/>
    <w:rPr>
      <w:rFonts w:cs="Cambria"/>
      <w:color w:val="243F60"/>
    </w:rPr>
  </w:style>
  <w:style w:type="character" w:styleId="Emphaseple">
    <w:name w:val="Subtle Emphasis"/>
    <w:basedOn w:val="Policepardfaut"/>
    <w:uiPriority w:val="19"/>
    <w:qFormat/>
    <w:rsid w:val="00026A8E"/>
    <w:rPr>
      <w:rFonts w:cs="Times New Roman"/>
      <w:i/>
      <w:iCs/>
      <w:color w:val="808080"/>
    </w:rPr>
  </w:style>
  <w:style w:type="character" w:customStyle="1" w:styleId="TextebrutCar1">
    <w:name w:val="Texte brut Car1"/>
    <w:basedOn w:val="Policepardfaut"/>
    <w:link w:val="Heading3"/>
    <w:uiPriority w:val="9"/>
    <w:semiHidden/>
    <w:locked/>
    <w:rsid w:val="00026A8E"/>
    <w:rPr>
      <w:rFonts w:cs="Cambria"/>
      <w:b/>
      <w:bCs/>
      <w:color w:val="4F81BD"/>
    </w:rPr>
  </w:style>
  <w:style w:type="paragraph" w:customStyle="1" w:styleId="Heading9">
    <w:name w:val="Heading 9"/>
    <w:basedOn w:val="Normal"/>
    <w:next w:val="Normal"/>
    <w:link w:val="Heading9Char"/>
    <w:uiPriority w:val="9"/>
    <w:semiHidden/>
    <w:unhideWhenUsed/>
    <w:rsid w:val="00026A8E"/>
    <w:pPr>
      <w:keepNext/>
      <w:keepLines/>
      <w:spacing w:before="200"/>
    </w:pPr>
  </w:style>
  <w:style w:type="paragraph" w:customStyle="1" w:styleId="Envelopeaddress">
    <w:name w:val="Envelope address"/>
    <w:basedOn w:val="Normal"/>
    <w:uiPriority w:val="99"/>
    <w:unhideWhenUsed/>
    <w:rsid w:val="00026A8E"/>
    <w:pPr>
      <w:ind w:left="2880"/>
    </w:pPr>
  </w:style>
  <w:style w:type="character" w:styleId="lev">
    <w:name w:val="Strong"/>
    <w:basedOn w:val="Policepardfaut"/>
    <w:uiPriority w:val="22"/>
    <w:qFormat/>
    <w:rsid w:val="00026A8E"/>
    <w:rPr>
      <w:rFonts w:cs="Times New Roman"/>
      <w:b/>
      <w:bCs/>
    </w:rPr>
  </w:style>
  <w:style w:type="character" w:customStyle="1" w:styleId="Endnotereference">
    <w:name w:val="Endnote reference"/>
    <w:basedOn w:val="Policepardfaut"/>
    <w:uiPriority w:val="99"/>
    <w:semiHidden/>
    <w:unhideWhenUsed/>
    <w:rsid w:val="00026A8E"/>
    <w:rPr>
      <w:rFonts w:cs="Times New Roman"/>
      <w:vertAlign w:val="superscript"/>
    </w:rPr>
  </w:style>
  <w:style w:type="paragraph" w:customStyle="1" w:styleId="Envelopereturn">
    <w:name w:val="Envelope return"/>
    <w:basedOn w:val="Normal"/>
    <w:uiPriority w:val="99"/>
    <w:unhideWhenUsed/>
    <w:rsid w:val="00026A8E"/>
  </w:style>
  <w:style w:type="character" w:customStyle="1" w:styleId="Heading8Char">
    <w:name w:val="Heading 8 Char"/>
    <w:basedOn w:val="Policepardfaut"/>
    <w:link w:val="Heading8"/>
    <w:uiPriority w:val="9"/>
    <w:semiHidden/>
    <w:locked/>
    <w:rsid w:val="00026A8E"/>
    <w:rPr>
      <w:rFonts w:cs="Cambria"/>
      <w:color w:val="404040"/>
      <w:sz w:val="20"/>
      <w:szCs w:val="20"/>
    </w:rPr>
  </w:style>
  <w:style w:type="character" w:customStyle="1" w:styleId="Heading9Char">
    <w:name w:val="Heading 9 Char"/>
    <w:basedOn w:val="Policepardfaut"/>
    <w:link w:val="Heading9"/>
    <w:uiPriority w:val="9"/>
    <w:semiHidden/>
    <w:locked/>
    <w:rsid w:val="00026A8E"/>
    <w:rPr>
      <w:rFonts w:ascii="Cambria" w:eastAsiaTheme="minorEastAsia" w:hAnsi="Cambria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26A8E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026A8E"/>
    <w:rPr>
      <w:rFonts w:cs="Times New Roman"/>
      <w:b/>
      <w:bCs/>
      <w:i/>
      <w:iCs/>
      <w:color w:val="4F81BD"/>
    </w:rPr>
  </w:style>
  <w:style w:type="paragraph" w:customStyle="1" w:styleId="Heading7">
    <w:name w:val="Heading 7"/>
    <w:basedOn w:val="Normal"/>
    <w:next w:val="Normal"/>
    <w:link w:val="Heading7Char"/>
    <w:uiPriority w:val="9"/>
    <w:semiHidden/>
    <w:unhideWhenUsed/>
    <w:rsid w:val="00026A8E"/>
    <w:pPr>
      <w:keepNext/>
      <w:keepLines/>
      <w:spacing w:before="200"/>
    </w:pPr>
    <w:rPr>
      <w:rFonts w:asciiTheme="minorHAnsi" w:eastAsiaTheme="minorHAnsi" w:hAnsiTheme="minorHAnsi" w:cs="Cambria"/>
      <w:i/>
      <w:iCs/>
      <w:color w:val="404040"/>
      <w:sz w:val="22"/>
      <w:szCs w:val="22"/>
      <w:lang w:eastAsia="en-US"/>
    </w:rPr>
  </w:style>
  <w:style w:type="paragraph" w:customStyle="1" w:styleId="Heading8">
    <w:name w:val="Heading 8"/>
    <w:basedOn w:val="Normal"/>
    <w:next w:val="Normal"/>
    <w:link w:val="Heading8Char"/>
    <w:uiPriority w:val="9"/>
    <w:semiHidden/>
    <w:unhideWhenUsed/>
    <w:rsid w:val="00026A8E"/>
    <w:pPr>
      <w:keepNext/>
      <w:keepLines/>
      <w:spacing w:before="200"/>
    </w:pPr>
    <w:rPr>
      <w:rFonts w:asciiTheme="minorHAnsi" w:eastAsiaTheme="minorHAnsi" w:hAnsiTheme="minorHAnsi" w:cs="Cambria"/>
      <w:color w:val="404040"/>
      <w:sz w:val="20"/>
      <w:szCs w:val="20"/>
      <w:lang w:eastAsia="en-US"/>
    </w:rPr>
  </w:style>
  <w:style w:type="character" w:customStyle="1" w:styleId="Heading6Char">
    <w:name w:val="Heading 6 Char"/>
    <w:basedOn w:val="Policepardfaut"/>
    <w:link w:val="Heading6"/>
    <w:uiPriority w:val="9"/>
    <w:semiHidden/>
    <w:locked/>
    <w:rsid w:val="00026A8E"/>
    <w:rPr>
      <w:rFonts w:ascii="Cambria" w:eastAsiaTheme="minorEastAsia" w:hAnsi="Cambria"/>
      <w:sz w:val="24"/>
      <w:szCs w:val="24"/>
      <w:lang w:eastAsia="fr-FR"/>
    </w:rPr>
  </w:style>
  <w:style w:type="paragraph" w:customStyle="1" w:styleId="Heading5">
    <w:name w:val="Heading 5"/>
    <w:basedOn w:val="Normal"/>
    <w:next w:val="Normal"/>
    <w:link w:val="Heading5Char"/>
    <w:uiPriority w:val="9"/>
    <w:semiHidden/>
    <w:unhideWhenUsed/>
    <w:rsid w:val="00026A8E"/>
    <w:pPr>
      <w:keepNext/>
      <w:keepLines/>
      <w:spacing w:before="200"/>
    </w:pPr>
    <w:rPr>
      <w:rFonts w:asciiTheme="minorHAnsi" w:eastAsiaTheme="minorHAnsi" w:hAnsiTheme="minorHAnsi" w:cs="Cambria"/>
      <w:color w:val="243F60"/>
      <w:sz w:val="22"/>
      <w:szCs w:val="22"/>
      <w:lang w:eastAsia="en-US"/>
    </w:rPr>
  </w:style>
  <w:style w:type="paragraph" w:customStyle="1" w:styleId="Heading2">
    <w:name w:val="Heading 2"/>
    <w:basedOn w:val="Normal"/>
    <w:next w:val="Normal"/>
    <w:link w:val="Heading2Char"/>
    <w:uiPriority w:val="9"/>
    <w:semiHidden/>
    <w:unhideWhenUsed/>
    <w:rsid w:val="00026A8E"/>
    <w:pPr>
      <w:keepNext/>
      <w:keepLines/>
      <w:spacing w:before="200"/>
    </w:pPr>
    <w:rPr>
      <w:rFonts w:asciiTheme="minorHAnsi" w:eastAsiaTheme="minorHAnsi" w:hAnsiTheme="minorHAnsi" w:cs="Cambria"/>
      <w:b/>
      <w:bCs/>
      <w:color w:val="4F81BD"/>
      <w:sz w:val="26"/>
      <w:szCs w:val="26"/>
      <w:lang w:eastAsia="en-US"/>
    </w:rPr>
  </w:style>
  <w:style w:type="paragraph" w:customStyle="1" w:styleId="Heading3">
    <w:name w:val="Heading 3"/>
    <w:basedOn w:val="Normal"/>
    <w:next w:val="Normal"/>
    <w:link w:val="TextebrutCar1"/>
    <w:uiPriority w:val="9"/>
    <w:semiHidden/>
    <w:unhideWhenUsed/>
    <w:rsid w:val="00026A8E"/>
    <w:pPr>
      <w:keepNext/>
      <w:keepLines/>
      <w:spacing w:before="200"/>
    </w:pPr>
    <w:rPr>
      <w:rFonts w:asciiTheme="minorHAnsi" w:eastAsiaTheme="minorHAnsi" w:hAnsiTheme="minorHAnsi" w:cs="Cambria"/>
      <w:b/>
      <w:bCs/>
      <w:color w:val="4F81BD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026A8E"/>
    <w:pPr>
      <w:pBdr>
        <w:bottom w:val="single" w:sz="8" w:space="0" w:color="4F81BD"/>
      </w:pBdr>
      <w:spacing w:after="300"/>
      <w:contextualSpacing/>
    </w:pPr>
  </w:style>
  <w:style w:type="character" w:customStyle="1" w:styleId="TitreCar">
    <w:name w:val="Titre Car"/>
    <w:basedOn w:val="Policepardfaut"/>
    <w:link w:val="Titre"/>
    <w:uiPriority w:val="10"/>
    <w:rsid w:val="00026A8E"/>
    <w:rPr>
      <w:rFonts w:ascii="Cambria" w:eastAsiaTheme="minorEastAsia" w:hAnsi="Cambria"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6A8E"/>
    <w:pPr>
      <w:pBdr>
        <w:bottom w:val="single" w:sz="4" w:space="0" w:color="4F81BD"/>
      </w:pBdr>
      <w:spacing w:before="200" w:after="280"/>
      <w:ind w:left="936" w:right="936"/>
    </w:pPr>
  </w:style>
  <w:style w:type="character" w:customStyle="1" w:styleId="CitationintenseCar">
    <w:name w:val="Citation intense Car"/>
    <w:basedOn w:val="Policepardfaut"/>
    <w:link w:val="Citationintense"/>
    <w:uiPriority w:val="30"/>
    <w:rsid w:val="00026A8E"/>
    <w:rPr>
      <w:rFonts w:ascii="Cambria" w:eastAsiaTheme="minorEastAsia" w:hAnsi="Cambr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26A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26A8E"/>
    <w:rPr>
      <w:rFonts w:ascii="Cambria" w:eastAsiaTheme="minorEastAsia" w:hAnsi="Cambria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1770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2021-02-16T06:45:00Z</dcterms:created>
  <dcterms:modified xsi:type="dcterms:W3CDTF">2021-02-16T07:01:00Z</dcterms:modified>
</cp:coreProperties>
</file>